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F40F9" w14:textId="77777777" w:rsidR="002E3242" w:rsidRDefault="002E3242" w:rsidP="002E32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6C7FA7" w14:textId="77777777" w:rsidR="002E3242" w:rsidRPr="0017003B" w:rsidRDefault="002E3242" w:rsidP="002E32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1469F26D" w14:textId="77777777" w:rsidR="002E3242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F860163" w14:textId="6B2A7040" w:rsidR="002E3242" w:rsidRPr="0017003B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Determino a inclusão da presente Proposição para publicação na Ordem do Dia </w:t>
      </w:r>
      <w:r w:rsidR="001F0C6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/</w:t>
      </w:r>
      <w:r w:rsidR="001F0C6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/2022,</w:t>
      </w:r>
      <w:r>
        <w:rPr>
          <w:rFonts w:ascii="Times New Roman" w:hAnsi="Times New Roman"/>
          <w:bCs/>
          <w:sz w:val="24"/>
          <w:szCs w:val="24"/>
        </w:rPr>
        <w:t xml:space="preserve"> na forma regimental e conforme disposto no art. 24 da </w:t>
      </w:r>
      <w:r w:rsidRPr="0017003B">
        <w:rPr>
          <w:rFonts w:ascii="Times New Roman" w:hAnsi="Times New Roman" w:cs="Times New Roman"/>
          <w:sz w:val="24"/>
          <w:szCs w:val="24"/>
        </w:rPr>
        <w:t>Lei Orgânica.</w:t>
      </w:r>
    </w:p>
    <w:p w14:paraId="12EFF8E0" w14:textId="77777777" w:rsidR="002E3242" w:rsidRPr="0017003B" w:rsidRDefault="002E3242" w:rsidP="002E3242">
      <w:pPr>
        <w:rPr>
          <w:rFonts w:ascii="Times New Roman" w:hAnsi="Times New Roman" w:cs="Times New Roman"/>
          <w:sz w:val="24"/>
          <w:szCs w:val="24"/>
        </w:rPr>
      </w:pPr>
    </w:p>
    <w:p w14:paraId="1B2B6EE9" w14:textId="315C46D9" w:rsidR="002E3242" w:rsidRPr="0017003B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ED082A">
        <w:rPr>
          <w:rFonts w:ascii="Times New Roman" w:hAnsi="Times New Roman" w:cs="Times New Roman"/>
          <w:sz w:val="24"/>
          <w:szCs w:val="24"/>
        </w:rPr>
        <w:t>04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</w:t>
      </w:r>
      <w:r w:rsidR="00ED082A">
        <w:rPr>
          <w:rFonts w:ascii="Times New Roman" w:hAnsi="Times New Roman" w:cs="Times New Roman"/>
          <w:sz w:val="24"/>
          <w:szCs w:val="24"/>
        </w:rPr>
        <w:t>outubro</w:t>
      </w:r>
      <w:bookmarkStart w:id="0" w:name="_GoBack"/>
      <w:bookmarkEnd w:id="0"/>
      <w:r w:rsidRPr="0017003B">
        <w:rPr>
          <w:rFonts w:ascii="Times New Roman" w:hAnsi="Times New Roman" w:cs="Times New Roman"/>
          <w:sz w:val="24"/>
          <w:szCs w:val="24"/>
        </w:rPr>
        <w:t xml:space="preserve"> de 2022.</w:t>
      </w:r>
    </w:p>
    <w:p w14:paraId="6C4AA9B2" w14:textId="77777777" w:rsidR="002E3242" w:rsidRPr="0017003B" w:rsidRDefault="002E3242" w:rsidP="002E3242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075D15B1" w14:textId="77777777" w:rsidR="002E3242" w:rsidRPr="0017003B" w:rsidRDefault="002E3242" w:rsidP="002E3242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915DCE1" w14:textId="77777777" w:rsidR="002E3242" w:rsidRPr="0017003B" w:rsidRDefault="002E3242" w:rsidP="002E3242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17003B">
        <w:rPr>
          <w:rFonts w:ascii="Times New Roman" w:hAnsi="Times New Roman"/>
          <w:b w:val="0"/>
          <w:bCs w:val="0"/>
          <w:sz w:val="24"/>
          <w:szCs w:val="24"/>
        </w:rPr>
        <w:t>Josimar</w:t>
      </w:r>
      <w:proofErr w:type="spellEnd"/>
      <w:r w:rsidRPr="0017003B">
        <w:rPr>
          <w:rFonts w:ascii="Times New Roman" w:hAnsi="Times New Roman"/>
          <w:b w:val="0"/>
          <w:bCs w:val="0"/>
          <w:sz w:val="24"/>
          <w:szCs w:val="24"/>
        </w:rPr>
        <w:t xml:space="preserve"> Oliveira Campos</w:t>
      </w:r>
    </w:p>
    <w:p w14:paraId="76C75257" w14:textId="77777777" w:rsidR="002E3242" w:rsidRPr="0017003B" w:rsidRDefault="002E3242" w:rsidP="002E3242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57AED30F" w14:textId="77777777" w:rsidR="004F1CFE" w:rsidRDefault="004F1CFE"/>
    <w:sectPr w:rsidR="004F1C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F52B8" w14:textId="77777777" w:rsidR="005B415A" w:rsidRDefault="005B415A" w:rsidP="002E3242">
      <w:pPr>
        <w:spacing w:after="0" w:line="240" w:lineRule="auto"/>
      </w:pPr>
      <w:r>
        <w:separator/>
      </w:r>
    </w:p>
  </w:endnote>
  <w:endnote w:type="continuationSeparator" w:id="0">
    <w:p w14:paraId="52CE2DF5" w14:textId="77777777" w:rsidR="005B415A" w:rsidRDefault="005B415A" w:rsidP="002E3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8EAC0" w14:textId="77777777" w:rsidR="005B415A" w:rsidRDefault="005B415A" w:rsidP="002E3242">
      <w:pPr>
        <w:spacing w:after="0" w:line="240" w:lineRule="auto"/>
      </w:pPr>
      <w:r>
        <w:separator/>
      </w:r>
    </w:p>
  </w:footnote>
  <w:footnote w:type="continuationSeparator" w:id="0">
    <w:p w14:paraId="706EE222" w14:textId="77777777" w:rsidR="005B415A" w:rsidRDefault="005B415A" w:rsidP="002E3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A91CC" w14:textId="77777777" w:rsidR="002E3242" w:rsidRDefault="002E3242" w:rsidP="002E3242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6EFC899A" wp14:editId="6937CD28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42"/>
    <w:rsid w:val="00052403"/>
    <w:rsid w:val="001F0C64"/>
    <w:rsid w:val="002E3242"/>
    <w:rsid w:val="004F1CFE"/>
    <w:rsid w:val="005B415A"/>
    <w:rsid w:val="005D03AD"/>
    <w:rsid w:val="00A25A5A"/>
    <w:rsid w:val="00ED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9CB14"/>
  <w15:chartTrackingRefBased/>
  <w15:docId w15:val="{4802E095-103A-4C37-8C9B-302136D1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242"/>
  </w:style>
  <w:style w:type="paragraph" w:styleId="Ttulo5">
    <w:name w:val="heading 5"/>
    <w:basedOn w:val="Normal"/>
    <w:next w:val="Normal"/>
    <w:link w:val="Ttulo5Char"/>
    <w:unhideWhenUsed/>
    <w:qFormat/>
    <w:rsid w:val="002E324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E3242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2E3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2E3242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E3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3242"/>
  </w:style>
  <w:style w:type="paragraph" w:styleId="Rodap">
    <w:name w:val="footer"/>
    <w:basedOn w:val="Normal"/>
    <w:link w:val="RodapChar"/>
    <w:uiPriority w:val="99"/>
    <w:unhideWhenUsed/>
    <w:rsid w:val="002E3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3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5</cp:revision>
  <cp:lastPrinted>2022-10-14T15:03:00Z</cp:lastPrinted>
  <dcterms:created xsi:type="dcterms:W3CDTF">2022-09-22T15:54:00Z</dcterms:created>
  <dcterms:modified xsi:type="dcterms:W3CDTF">2022-10-14T15:04:00Z</dcterms:modified>
</cp:coreProperties>
</file>